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745" w:rsidRPr="000D5734" w:rsidRDefault="002F4745" w:rsidP="000D57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D5734">
        <w:rPr>
          <w:rFonts w:ascii="Times New Roman" w:hAnsi="Times New Roman" w:cs="Times New Roman"/>
          <w:sz w:val="24"/>
          <w:szCs w:val="24"/>
        </w:rPr>
        <w:t xml:space="preserve">Об организации </w:t>
      </w:r>
    </w:p>
    <w:p w:rsidR="00CA3A4E" w:rsidRPr="000D5734" w:rsidRDefault="002F4745" w:rsidP="000D57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5734">
        <w:rPr>
          <w:rFonts w:ascii="Times New Roman" w:hAnsi="Times New Roman" w:cs="Times New Roman"/>
          <w:sz w:val="24"/>
          <w:szCs w:val="24"/>
        </w:rPr>
        <w:t>«Дня будущего десятиклассника»</w:t>
      </w:r>
    </w:p>
    <w:p w:rsidR="002F4745" w:rsidRPr="000D5734" w:rsidRDefault="002F4745" w:rsidP="000D57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4745" w:rsidRPr="000D5734" w:rsidRDefault="002F4745" w:rsidP="000D57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4745" w:rsidRPr="000D5734" w:rsidRDefault="002F4745" w:rsidP="000D573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5734">
        <w:rPr>
          <w:rFonts w:ascii="Times New Roman" w:hAnsi="Times New Roman" w:cs="Times New Roman"/>
          <w:sz w:val="24"/>
          <w:szCs w:val="24"/>
        </w:rPr>
        <w:t>На основании Плана работы школы на 201</w:t>
      </w:r>
      <w:r w:rsidR="00DE4A1F">
        <w:rPr>
          <w:rFonts w:ascii="Times New Roman" w:hAnsi="Times New Roman" w:cs="Times New Roman"/>
          <w:sz w:val="24"/>
          <w:szCs w:val="24"/>
        </w:rPr>
        <w:t>8</w:t>
      </w:r>
      <w:r w:rsidRPr="000D5734">
        <w:rPr>
          <w:rFonts w:ascii="Times New Roman" w:hAnsi="Times New Roman" w:cs="Times New Roman"/>
          <w:sz w:val="24"/>
          <w:szCs w:val="24"/>
        </w:rPr>
        <w:t>-201</w:t>
      </w:r>
      <w:r w:rsidR="00DE4A1F">
        <w:rPr>
          <w:rFonts w:ascii="Times New Roman" w:hAnsi="Times New Roman" w:cs="Times New Roman"/>
          <w:sz w:val="24"/>
          <w:szCs w:val="24"/>
        </w:rPr>
        <w:t>9</w:t>
      </w:r>
      <w:r w:rsidRPr="000D5734">
        <w:rPr>
          <w:rFonts w:ascii="Times New Roman" w:hAnsi="Times New Roman" w:cs="Times New Roman"/>
          <w:sz w:val="24"/>
          <w:szCs w:val="24"/>
        </w:rPr>
        <w:t xml:space="preserve"> учебный год, плана реализации проекта «Профильное и профессиональное самоопределение обучающихся</w:t>
      </w:r>
      <w:r w:rsidR="000D5734" w:rsidRPr="000D5734">
        <w:rPr>
          <w:rFonts w:ascii="Times New Roman" w:hAnsi="Times New Roman" w:cs="Times New Roman"/>
          <w:sz w:val="24"/>
          <w:szCs w:val="24"/>
        </w:rPr>
        <w:t xml:space="preserve"> МАОУ СОШ №7</w:t>
      </w:r>
      <w:r w:rsidRPr="000D5734">
        <w:rPr>
          <w:rFonts w:ascii="Times New Roman" w:hAnsi="Times New Roman" w:cs="Times New Roman"/>
          <w:sz w:val="24"/>
          <w:szCs w:val="24"/>
        </w:rPr>
        <w:t>»</w:t>
      </w:r>
      <w:r w:rsidR="00641EBC" w:rsidRPr="000D5734">
        <w:rPr>
          <w:rFonts w:ascii="Times New Roman" w:hAnsi="Times New Roman" w:cs="Times New Roman"/>
          <w:sz w:val="24"/>
          <w:szCs w:val="24"/>
        </w:rPr>
        <w:t xml:space="preserve"> в 201</w:t>
      </w:r>
      <w:r w:rsidR="00DE4A1F">
        <w:rPr>
          <w:rFonts w:ascii="Times New Roman" w:hAnsi="Times New Roman" w:cs="Times New Roman"/>
          <w:sz w:val="24"/>
          <w:szCs w:val="24"/>
        </w:rPr>
        <w:t>8</w:t>
      </w:r>
      <w:r w:rsidR="00641EBC" w:rsidRPr="000D5734">
        <w:rPr>
          <w:rFonts w:ascii="Times New Roman" w:hAnsi="Times New Roman" w:cs="Times New Roman"/>
          <w:sz w:val="24"/>
          <w:szCs w:val="24"/>
        </w:rPr>
        <w:t>-201</w:t>
      </w:r>
      <w:r w:rsidR="00DE4A1F">
        <w:rPr>
          <w:rFonts w:ascii="Times New Roman" w:hAnsi="Times New Roman" w:cs="Times New Roman"/>
          <w:sz w:val="24"/>
          <w:szCs w:val="24"/>
        </w:rPr>
        <w:t>9</w:t>
      </w:r>
      <w:r w:rsidR="00641EBC" w:rsidRPr="000D5734">
        <w:rPr>
          <w:rFonts w:ascii="Times New Roman" w:hAnsi="Times New Roman" w:cs="Times New Roman"/>
          <w:sz w:val="24"/>
          <w:szCs w:val="24"/>
        </w:rPr>
        <w:t xml:space="preserve"> учебном году</w:t>
      </w:r>
      <w:r w:rsidR="000D5734">
        <w:rPr>
          <w:rFonts w:ascii="Times New Roman" w:hAnsi="Times New Roman" w:cs="Times New Roman"/>
          <w:sz w:val="24"/>
          <w:szCs w:val="24"/>
        </w:rPr>
        <w:t>,</w:t>
      </w:r>
      <w:r w:rsidR="00641EBC" w:rsidRPr="000D5734">
        <w:rPr>
          <w:rFonts w:ascii="Times New Roman" w:hAnsi="Times New Roman" w:cs="Times New Roman"/>
          <w:sz w:val="24"/>
          <w:szCs w:val="24"/>
        </w:rPr>
        <w:t xml:space="preserve"> с целью создания  условий для дальнейшего профессионального и профильного самоопределения учащихся 9 классов.</w:t>
      </w:r>
    </w:p>
    <w:p w:rsidR="00576A36" w:rsidRDefault="00576A36" w:rsidP="000D573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F4745" w:rsidRPr="000D5734" w:rsidRDefault="002F4745" w:rsidP="000D5734">
      <w:pPr>
        <w:jc w:val="both"/>
        <w:rPr>
          <w:rFonts w:ascii="Times New Roman" w:hAnsi="Times New Roman" w:cs="Times New Roman"/>
          <w:sz w:val="24"/>
          <w:szCs w:val="24"/>
        </w:rPr>
      </w:pPr>
      <w:r w:rsidRPr="000D5734">
        <w:rPr>
          <w:rFonts w:ascii="Times New Roman" w:hAnsi="Times New Roman" w:cs="Times New Roman"/>
          <w:sz w:val="24"/>
          <w:szCs w:val="24"/>
        </w:rPr>
        <w:t>ПРИКАЗЫВАЮ:</w:t>
      </w:r>
    </w:p>
    <w:p w:rsidR="00641EBC" w:rsidRPr="000D5734" w:rsidRDefault="00DE4A1F" w:rsidP="000D573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AD57B7">
        <w:rPr>
          <w:rFonts w:ascii="Times New Roman" w:hAnsi="Times New Roman" w:cs="Times New Roman"/>
          <w:sz w:val="24"/>
          <w:szCs w:val="24"/>
        </w:rPr>
        <w:t xml:space="preserve"> </w:t>
      </w:r>
      <w:r w:rsidR="00CE4CB3" w:rsidRPr="000D5734">
        <w:rPr>
          <w:rFonts w:ascii="Times New Roman" w:hAnsi="Times New Roman" w:cs="Times New Roman"/>
          <w:sz w:val="24"/>
          <w:szCs w:val="24"/>
        </w:rPr>
        <w:t>апреля 201</w:t>
      </w:r>
      <w:r>
        <w:rPr>
          <w:rFonts w:ascii="Times New Roman" w:hAnsi="Times New Roman" w:cs="Times New Roman"/>
          <w:sz w:val="24"/>
          <w:szCs w:val="24"/>
        </w:rPr>
        <w:t xml:space="preserve">9 </w:t>
      </w:r>
      <w:r w:rsidR="00CE4CB3" w:rsidRPr="000D5734">
        <w:rPr>
          <w:rFonts w:ascii="Times New Roman" w:hAnsi="Times New Roman" w:cs="Times New Roman"/>
          <w:sz w:val="24"/>
          <w:szCs w:val="24"/>
        </w:rPr>
        <w:t>года организовать проведени</w:t>
      </w:r>
      <w:r w:rsidR="00641EBC" w:rsidRPr="000D5734">
        <w:rPr>
          <w:rFonts w:ascii="Times New Roman" w:hAnsi="Times New Roman" w:cs="Times New Roman"/>
          <w:sz w:val="24"/>
          <w:szCs w:val="24"/>
        </w:rPr>
        <w:t>е</w:t>
      </w:r>
      <w:r w:rsidR="00CE4CB3" w:rsidRPr="000D5734">
        <w:rPr>
          <w:rFonts w:ascii="Times New Roman" w:hAnsi="Times New Roman" w:cs="Times New Roman"/>
          <w:sz w:val="24"/>
          <w:szCs w:val="24"/>
        </w:rPr>
        <w:t xml:space="preserve"> «Дня будущего десятиклассника» с </w:t>
      </w:r>
      <w:r w:rsidR="008974CC">
        <w:rPr>
          <w:rFonts w:ascii="Times New Roman" w:hAnsi="Times New Roman" w:cs="Times New Roman"/>
          <w:sz w:val="24"/>
          <w:szCs w:val="24"/>
        </w:rPr>
        <w:t xml:space="preserve">9. </w:t>
      </w:r>
      <w:r w:rsidR="004449D4">
        <w:rPr>
          <w:rFonts w:ascii="Times New Roman" w:hAnsi="Times New Roman" w:cs="Times New Roman"/>
          <w:sz w:val="24"/>
          <w:szCs w:val="24"/>
        </w:rPr>
        <w:t>3</w:t>
      </w:r>
      <w:r w:rsidR="00CE4CB3" w:rsidRPr="000D5734">
        <w:rPr>
          <w:rFonts w:ascii="Times New Roman" w:hAnsi="Times New Roman" w:cs="Times New Roman"/>
          <w:sz w:val="24"/>
          <w:szCs w:val="24"/>
        </w:rPr>
        <w:t>0 до 1</w:t>
      </w:r>
      <w:r w:rsidR="008974CC">
        <w:rPr>
          <w:rFonts w:ascii="Times New Roman" w:hAnsi="Times New Roman" w:cs="Times New Roman"/>
          <w:sz w:val="24"/>
          <w:szCs w:val="24"/>
        </w:rPr>
        <w:t xml:space="preserve">3. </w:t>
      </w:r>
      <w:r w:rsidR="00CE4CB3" w:rsidRPr="000D5734">
        <w:rPr>
          <w:rFonts w:ascii="Times New Roman" w:hAnsi="Times New Roman" w:cs="Times New Roman"/>
          <w:sz w:val="24"/>
          <w:szCs w:val="24"/>
        </w:rPr>
        <w:t>30</w:t>
      </w:r>
      <w:r w:rsidR="00641EBC" w:rsidRPr="000D5734">
        <w:rPr>
          <w:rFonts w:ascii="Times New Roman" w:hAnsi="Times New Roman" w:cs="Times New Roman"/>
          <w:sz w:val="24"/>
          <w:szCs w:val="24"/>
        </w:rPr>
        <w:t xml:space="preserve"> для обучающихся 9 классов ориентированных на про</w:t>
      </w:r>
      <w:r w:rsidR="00576A36">
        <w:rPr>
          <w:rFonts w:ascii="Times New Roman" w:hAnsi="Times New Roman" w:cs="Times New Roman"/>
          <w:sz w:val="24"/>
          <w:szCs w:val="24"/>
        </w:rPr>
        <w:t>должение обучения в МАОУ СОШ №7 в формате деловой игры «Образовательная картография».</w:t>
      </w:r>
    </w:p>
    <w:p w:rsidR="00CE4CB3" w:rsidRDefault="00641EBC" w:rsidP="000D573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5734">
        <w:rPr>
          <w:rFonts w:ascii="Times New Roman" w:hAnsi="Times New Roman" w:cs="Times New Roman"/>
          <w:sz w:val="24"/>
          <w:szCs w:val="24"/>
        </w:rPr>
        <w:t xml:space="preserve">Утвердить  модель организации </w:t>
      </w:r>
      <w:r w:rsidR="00576A36">
        <w:rPr>
          <w:rFonts w:ascii="Times New Roman" w:hAnsi="Times New Roman" w:cs="Times New Roman"/>
          <w:sz w:val="24"/>
          <w:szCs w:val="24"/>
        </w:rPr>
        <w:t>о</w:t>
      </w:r>
      <w:r w:rsidR="00DE4A1F">
        <w:rPr>
          <w:rFonts w:ascii="Times New Roman" w:hAnsi="Times New Roman" w:cs="Times New Roman"/>
          <w:sz w:val="24"/>
          <w:szCs w:val="24"/>
        </w:rPr>
        <w:t>бразовательного события</w:t>
      </w:r>
      <w:r w:rsidR="00576A36">
        <w:rPr>
          <w:rFonts w:ascii="Times New Roman" w:hAnsi="Times New Roman" w:cs="Times New Roman"/>
          <w:sz w:val="24"/>
          <w:szCs w:val="24"/>
        </w:rPr>
        <w:t xml:space="preserve"> «День будущего десятиклассника».</w:t>
      </w:r>
    </w:p>
    <w:p w:rsidR="00AD57B7" w:rsidRPr="000D5734" w:rsidRDefault="00AD57B7" w:rsidP="00AD57B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4677"/>
        <w:gridCol w:w="2835"/>
      </w:tblGrid>
      <w:tr w:rsidR="00AD57B7" w:rsidRPr="0087453F" w:rsidTr="00B2515F">
        <w:tc>
          <w:tcPr>
            <w:tcW w:w="1843" w:type="dxa"/>
          </w:tcPr>
          <w:p w:rsidR="00AD57B7" w:rsidRDefault="00AD57B7" w:rsidP="00B2515F">
            <w:pPr>
              <w:pStyle w:val="a3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этап:</w:t>
            </w:r>
          </w:p>
          <w:p w:rsidR="00AD57B7" w:rsidRDefault="00AD57B7" w:rsidP="00AD57B7">
            <w:pPr>
              <w:pStyle w:val="a3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AD57B7">
              <w:rPr>
                <w:rFonts w:ascii="Times New Roman" w:hAnsi="Times New Roman" w:cs="Times New Roman"/>
                <w:sz w:val="20"/>
                <w:szCs w:val="20"/>
              </w:rPr>
              <w:t>Запуск игры</w:t>
            </w:r>
            <w:r w:rsidR="007035A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7035A9">
              <w:rPr>
                <w:rFonts w:ascii="Times New Roman" w:hAnsi="Times New Roman" w:cs="Times New Roman"/>
                <w:sz w:val="20"/>
                <w:szCs w:val="20"/>
              </w:rPr>
              <w:t>каб</w:t>
            </w:r>
            <w:proofErr w:type="spellEnd"/>
            <w:r w:rsidR="007035A9">
              <w:rPr>
                <w:rFonts w:ascii="Times New Roman" w:hAnsi="Times New Roman" w:cs="Times New Roman"/>
                <w:sz w:val="20"/>
                <w:szCs w:val="20"/>
              </w:rPr>
              <w:t>. 210)</w:t>
            </w:r>
          </w:p>
        </w:tc>
        <w:tc>
          <w:tcPr>
            <w:tcW w:w="1418" w:type="dxa"/>
          </w:tcPr>
          <w:p w:rsidR="00AD57B7" w:rsidRDefault="00AD57B7" w:rsidP="00BA3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9.30-9.45</w:t>
            </w:r>
          </w:p>
        </w:tc>
        <w:tc>
          <w:tcPr>
            <w:tcW w:w="4677" w:type="dxa"/>
          </w:tcPr>
          <w:p w:rsidR="00AD57B7" w:rsidRDefault="00AD57B7" w:rsidP="00AD57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D57B7">
              <w:rPr>
                <w:rFonts w:ascii="Times New Roman" w:hAnsi="Times New Roman" w:cs="Times New Roman"/>
                <w:sz w:val="20"/>
                <w:szCs w:val="20"/>
              </w:rPr>
              <w:t>рганизаци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D57B7">
              <w:rPr>
                <w:rFonts w:ascii="Times New Roman" w:hAnsi="Times New Roman" w:cs="Times New Roman"/>
                <w:sz w:val="20"/>
                <w:szCs w:val="20"/>
              </w:rPr>
              <w:t xml:space="preserve"> рекламной кампании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D57B7" w:rsidRPr="0087453F" w:rsidRDefault="00AD57B7" w:rsidP="00AD57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AD57B7" w:rsidRDefault="007035A9" w:rsidP="000D57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Таксир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Е.К., педагог – организатор</w:t>
            </w:r>
          </w:p>
          <w:p w:rsidR="007035A9" w:rsidRPr="0087453F" w:rsidRDefault="007035A9" w:rsidP="000D57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Тюмина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М.В., заместитель директора по </w:t>
            </w:r>
            <w:r w:rsidR="00576A3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МР</w:t>
            </w:r>
          </w:p>
        </w:tc>
      </w:tr>
      <w:tr w:rsidR="00AD57B7" w:rsidRPr="0087453F" w:rsidTr="00B2515F">
        <w:tc>
          <w:tcPr>
            <w:tcW w:w="1843" w:type="dxa"/>
          </w:tcPr>
          <w:p w:rsidR="00AD57B7" w:rsidRDefault="007035A9" w:rsidP="00B2515F">
            <w:pPr>
              <w:pStyle w:val="a3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этап: </w:t>
            </w:r>
            <w:r w:rsidR="00AD57B7" w:rsidRPr="00AD57B7">
              <w:rPr>
                <w:rFonts w:ascii="Times New Roman" w:hAnsi="Times New Roman" w:cs="Times New Roman"/>
                <w:sz w:val="20"/>
                <w:szCs w:val="20"/>
              </w:rPr>
              <w:t>Ввод в игру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(кааб. 210)</w:t>
            </w:r>
          </w:p>
        </w:tc>
        <w:tc>
          <w:tcPr>
            <w:tcW w:w="1418" w:type="dxa"/>
          </w:tcPr>
          <w:p w:rsidR="00AD57B7" w:rsidRDefault="00AD57B7" w:rsidP="00BA3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9.45-10-25</w:t>
            </w:r>
          </w:p>
        </w:tc>
        <w:tc>
          <w:tcPr>
            <w:tcW w:w="4677" w:type="dxa"/>
          </w:tcPr>
          <w:p w:rsidR="00AD57B7" w:rsidRDefault="00AD57B7" w:rsidP="007035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AD57B7">
              <w:rPr>
                <w:rFonts w:ascii="Times New Roman" w:hAnsi="Times New Roman" w:cs="Times New Roman"/>
                <w:sz w:val="20"/>
                <w:szCs w:val="20"/>
              </w:rPr>
              <w:t xml:space="preserve">вод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деловую </w:t>
            </w:r>
            <w:r w:rsidRPr="00AD57B7">
              <w:rPr>
                <w:rFonts w:ascii="Times New Roman" w:hAnsi="Times New Roman" w:cs="Times New Roman"/>
                <w:sz w:val="20"/>
                <w:szCs w:val="20"/>
              </w:rPr>
              <w:t>игру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«образовательная картография».</w:t>
            </w:r>
            <w:r w:rsidRPr="00AD57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с </w:t>
            </w:r>
            <w:r w:rsidRPr="00AD57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035A9">
              <w:rPr>
                <w:rFonts w:ascii="Times New Roman" w:hAnsi="Times New Roman" w:cs="Times New Roman"/>
                <w:sz w:val="20"/>
                <w:szCs w:val="20"/>
              </w:rPr>
              <w:t xml:space="preserve">понятием образовательная карта, </w:t>
            </w:r>
            <w:r w:rsidRPr="00AD57B7">
              <w:rPr>
                <w:rFonts w:ascii="Times New Roman" w:hAnsi="Times New Roman" w:cs="Times New Roman"/>
                <w:sz w:val="20"/>
                <w:szCs w:val="20"/>
              </w:rPr>
              <w:t>правила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 </w:t>
            </w:r>
            <w:r w:rsidRPr="00AD57B7">
              <w:rPr>
                <w:rFonts w:ascii="Times New Roman" w:hAnsi="Times New Roman" w:cs="Times New Roman"/>
                <w:sz w:val="20"/>
                <w:szCs w:val="20"/>
              </w:rPr>
              <w:t xml:space="preserve"> составления образовательной карты</w:t>
            </w:r>
            <w:r w:rsidR="007035A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AD57B7" w:rsidRPr="0087453F" w:rsidRDefault="007035A9" w:rsidP="000D57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Тяпкина А.А., заместитель директора по ВР</w:t>
            </w:r>
          </w:p>
        </w:tc>
      </w:tr>
      <w:tr w:rsidR="00641EBC" w:rsidRPr="0087453F" w:rsidTr="00B2515F">
        <w:tc>
          <w:tcPr>
            <w:tcW w:w="1843" w:type="dxa"/>
          </w:tcPr>
          <w:p w:rsidR="007035A9" w:rsidRDefault="007035A9" w:rsidP="00B2515F">
            <w:pPr>
              <w:pStyle w:val="a3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этап: «Охота за старожилом»</w:t>
            </w:r>
          </w:p>
          <w:p w:rsidR="00641EBC" w:rsidRDefault="007035A9" w:rsidP="00B2515F">
            <w:pPr>
              <w:pStyle w:val="a3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(процесс - «Вертушка» (актовый зал)</w:t>
            </w:r>
          </w:p>
          <w:p w:rsidR="00B2515F" w:rsidRPr="0087453F" w:rsidRDefault="00B2515F" w:rsidP="00B2515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41EBC" w:rsidRPr="0087453F" w:rsidRDefault="00AD57B7" w:rsidP="00BA3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10.30-11.20</w:t>
            </w:r>
          </w:p>
          <w:p w:rsidR="00641EBC" w:rsidRPr="0087453F" w:rsidRDefault="00B2515F" w:rsidP="00BA3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  <w:r w:rsidR="00641EBC" w:rsidRPr="0087453F">
              <w:rPr>
                <w:rFonts w:ascii="Times New Roman" w:hAnsi="Times New Roman" w:cs="Times New Roman"/>
                <w:sz w:val="20"/>
                <w:szCs w:val="20"/>
              </w:rPr>
              <w:t>минут-</w:t>
            </w:r>
          </w:p>
          <w:p w:rsidR="00641EBC" w:rsidRPr="0087453F" w:rsidRDefault="00B2515F" w:rsidP="00BA3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641EBC" w:rsidRPr="0087453F">
              <w:rPr>
                <w:rFonts w:ascii="Times New Roman" w:hAnsi="Times New Roman" w:cs="Times New Roman"/>
                <w:sz w:val="20"/>
                <w:szCs w:val="20"/>
              </w:rPr>
              <w:t xml:space="preserve"> переходов</w:t>
            </w:r>
          </w:p>
        </w:tc>
        <w:tc>
          <w:tcPr>
            <w:tcW w:w="4677" w:type="dxa"/>
          </w:tcPr>
          <w:p w:rsidR="00641EBC" w:rsidRPr="0087453F" w:rsidRDefault="00641EBC" w:rsidP="000F1F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53F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с </w:t>
            </w:r>
            <w:r w:rsidR="00DE4A1F">
              <w:rPr>
                <w:rFonts w:ascii="Times New Roman" w:hAnsi="Times New Roman" w:cs="Times New Roman"/>
                <w:sz w:val="20"/>
                <w:szCs w:val="20"/>
              </w:rPr>
              <w:t xml:space="preserve">учителями профильных предметов, </w:t>
            </w:r>
            <w:r w:rsidRPr="0087453F">
              <w:rPr>
                <w:rFonts w:ascii="Times New Roman" w:hAnsi="Times New Roman" w:cs="Times New Roman"/>
                <w:sz w:val="20"/>
                <w:szCs w:val="20"/>
              </w:rPr>
              <w:t>профильными предметами, внеурочной деятельностью, мнением детей о</w:t>
            </w:r>
            <w:r w:rsidR="00B2515F">
              <w:rPr>
                <w:rFonts w:ascii="Times New Roman" w:hAnsi="Times New Roman" w:cs="Times New Roman"/>
                <w:sz w:val="20"/>
                <w:szCs w:val="20"/>
              </w:rPr>
              <w:t xml:space="preserve"> школе и особенностях обучения в 10-11 классах.</w:t>
            </w:r>
          </w:p>
          <w:p w:rsidR="00641EBC" w:rsidRPr="0087453F" w:rsidRDefault="00641EBC" w:rsidP="00DE4A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53F">
              <w:rPr>
                <w:rFonts w:ascii="Times New Roman" w:hAnsi="Times New Roman" w:cs="Times New Roman"/>
                <w:sz w:val="20"/>
                <w:szCs w:val="20"/>
              </w:rPr>
              <w:t>Формируем представление у обучающихся о процессе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обучения</w:t>
            </w:r>
            <w:r w:rsidRPr="0087453F">
              <w:rPr>
                <w:rFonts w:ascii="Times New Roman" w:hAnsi="Times New Roman" w:cs="Times New Roman"/>
                <w:sz w:val="20"/>
                <w:szCs w:val="20"/>
              </w:rPr>
              <w:t>, требованиях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 обучающимся</w:t>
            </w:r>
            <w:r w:rsidR="00B2515F">
              <w:rPr>
                <w:rFonts w:ascii="Times New Roman" w:hAnsi="Times New Roman" w:cs="Times New Roman"/>
                <w:sz w:val="20"/>
                <w:szCs w:val="20"/>
              </w:rPr>
              <w:t xml:space="preserve"> в рамках профильных предметов, о </w:t>
            </w:r>
            <w:r w:rsidR="00B2515F" w:rsidRPr="0087453F">
              <w:rPr>
                <w:rFonts w:ascii="Times New Roman" w:hAnsi="Times New Roman" w:cs="Times New Roman"/>
                <w:sz w:val="20"/>
                <w:szCs w:val="20"/>
              </w:rPr>
              <w:t>систем</w:t>
            </w:r>
            <w:r w:rsidR="00B2515F"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="00B2515F" w:rsidRPr="0087453F">
              <w:rPr>
                <w:rFonts w:ascii="Times New Roman" w:hAnsi="Times New Roman" w:cs="Times New Roman"/>
                <w:sz w:val="20"/>
                <w:szCs w:val="20"/>
              </w:rPr>
              <w:t>контроля особенност</w:t>
            </w:r>
            <w:r w:rsidR="00B2515F">
              <w:rPr>
                <w:rFonts w:ascii="Times New Roman" w:hAnsi="Times New Roman" w:cs="Times New Roman"/>
                <w:sz w:val="20"/>
                <w:szCs w:val="20"/>
              </w:rPr>
              <w:t xml:space="preserve">ях </w:t>
            </w:r>
            <w:r w:rsidR="00B2515F" w:rsidRPr="0087453F">
              <w:rPr>
                <w:rFonts w:ascii="Times New Roman" w:hAnsi="Times New Roman" w:cs="Times New Roman"/>
                <w:sz w:val="20"/>
                <w:szCs w:val="20"/>
              </w:rPr>
              <w:t>ЕГЭ по предмету</w:t>
            </w:r>
            <w:r w:rsidR="00DE4A1F">
              <w:rPr>
                <w:rFonts w:ascii="Times New Roman" w:hAnsi="Times New Roman" w:cs="Times New Roman"/>
                <w:sz w:val="20"/>
                <w:szCs w:val="20"/>
              </w:rPr>
              <w:t xml:space="preserve">, особенностях реализации индивидуальных проектов, профессиональных проб и практик. </w:t>
            </w:r>
          </w:p>
        </w:tc>
        <w:tc>
          <w:tcPr>
            <w:tcW w:w="2835" w:type="dxa"/>
          </w:tcPr>
          <w:p w:rsidR="00641EBC" w:rsidRPr="0087453F" w:rsidRDefault="00641EBC" w:rsidP="000D57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53F">
              <w:rPr>
                <w:rFonts w:ascii="Times New Roman" w:hAnsi="Times New Roman" w:cs="Times New Roman"/>
                <w:sz w:val="20"/>
                <w:szCs w:val="20"/>
              </w:rPr>
              <w:t>Учителя-предметники</w:t>
            </w:r>
          </w:p>
          <w:p w:rsidR="00641EBC" w:rsidRPr="0087453F" w:rsidRDefault="00641EBC" w:rsidP="000D5734">
            <w:pPr>
              <w:pStyle w:val="a3"/>
              <w:numPr>
                <w:ilvl w:val="0"/>
                <w:numId w:val="5"/>
              </w:numPr>
              <w:ind w:left="141" w:hanging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53F">
              <w:rPr>
                <w:rFonts w:ascii="Times New Roman" w:hAnsi="Times New Roman" w:cs="Times New Roman"/>
                <w:sz w:val="20"/>
                <w:szCs w:val="20"/>
              </w:rPr>
              <w:t xml:space="preserve">Физика – </w:t>
            </w:r>
            <w:proofErr w:type="spellStart"/>
            <w:r w:rsidRPr="0087453F">
              <w:rPr>
                <w:rFonts w:ascii="Times New Roman" w:hAnsi="Times New Roman" w:cs="Times New Roman"/>
                <w:sz w:val="20"/>
                <w:szCs w:val="20"/>
              </w:rPr>
              <w:t>Кунгина</w:t>
            </w:r>
            <w:proofErr w:type="spellEnd"/>
            <w:r w:rsidRPr="0087453F">
              <w:rPr>
                <w:rFonts w:ascii="Times New Roman" w:hAnsi="Times New Roman" w:cs="Times New Roman"/>
                <w:sz w:val="20"/>
                <w:szCs w:val="20"/>
              </w:rPr>
              <w:t xml:space="preserve"> И.А</w:t>
            </w:r>
          </w:p>
          <w:p w:rsidR="00641EBC" w:rsidRPr="0087453F" w:rsidRDefault="00641EBC" w:rsidP="000D5734">
            <w:pPr>
              <w:pStyle w:val="a3"/>
              <w:numPr>
                <w:ilvl w:val="0"/>
                <w:numId w:val="5"/>
              </w:numPr>
              <w:ind w:left="141" w:hanging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53F">
              <w:rPr>
                <w:rFonts w:ascii="Times New Roman" w:hAnsi="Times New Roman" w:cs="Times New Roman"/>
                <w:sz w:val="20"/>
                <w:szCs w:val="20"/>
              </w:rPr>
              <w:t>Химия – Азябина Т.М.</w:t>
            </w:r>
          </w:p>
          <w:p w:rsidR="00641EBC" w:rsidRPr="0087453F" w:rsidRDefault="00641EBC" w:rsidP="000D5734">
            <w:pPr>
              <w:pStyle w:val="a3"/>
              <w:numPr>
                <w:ilvl w:val="0"/>
                <w:numId w:val="5"/>
              </w:numPr>
              <w:ind w:left="141" w:hanging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53F">
              <w:rPr>
                <w:rFonts w:ascii="Times New Roman" w:hAnsi="Times New Roman" w:cs="Times New Roman"/>
                <w:sz w:val="20"/>
                <w:szCs w:val="20"/>
              </w:rPr>
              <w:t xml:space="preserve">Биология </w:t>
            </w:r>
            <w:r w:rsidR="00DE4A1F">
              <w:rPr>
                <w:rFonts w:ascii="Times New Roman" w:hAnsi="Times New Roman" w:cs="Times New Roman"/>
                <w:sz w:val="20"/>
                <w:szCs w:val="20"/>
              </w:rPr>
              <w:t>– Калмыкова В.В.</w:t>
            </w:r>
          </w:p>
          <w:p w:rsidR="00641EBC" w:rsidRPr="0087453F" w:rsidRDefault="00641EBC" w:rsidP="000D5734">
            <w:pPr>
              <w:pStyle w:val="a3"/>
              <w:numPr>
                <w:ilvl w:val="0"/>
                <w:numId w:val="5"/>
              </w:numPr>
              <w:ind w:left="141" w:hanging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53F">
              <w:rPr>
                <w:rFonts w:ascii="Times New Roman" w:hAnsi="Times New Roman" w:cs="Times New Roman"/>
                <w:sz w:val="20"/>
                <w:szCs w:val="20"/>
              </w:rPr>
              <w:t xml:space="preserve">Обществознание -Карманова Е.С. </w:t>
            </w:r>
          </w:p>
          <w:p w:rsidR="00641EBC" w:rsidRDefault="00641EBC" w:rsidP="000D5734">
            <w:pPr>
              <w:pStyle w:val="a3"/>
              <w:numPr>
                <w:ilvl w:val="0"/>
                <w:numId w:val="5"/>
              </w:numPr>
              <w:ind w:left="141" w:hanging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53F">
              <w:rPr>
                <w:rFonts w:ascii="Times New Roman" w:hAnsi="Times New Roman" w:cs="Times New Roman"/>
                <w:sz w:val="20"/>
                <w:szCs w:val="20"/>
              </w:rPr>
              <w:t>Русский язык – Богомолова Н.А.</w:t>
            </w:r>
          </w:p>
          <w:p w:rsidR="00DE4A1F" w:rsidRDefault="00DE4A1F" w:rsidP="000D5734">
            <w:pPr>
              <w:pStyle w:val="a3"/>
              <w:numPr>
                <w:ilvl w:val="0"/>
                <w:numId w:val="5"/>
              </w:numPr>
              <w:ind w:left="141" w:hanging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 – Шагалова Е.А., учитель математики</w:t>
            </w:r>
          </w:p>
          <w:p w:rsidR="004449D4" w:rsidRDefault="004449D4" w:rsidP="000D5734">
            <w:pPr>
              <w:pStyle w:val="a3"/>
              <w:numPr>
                <w:ilvl w:val="0"/>
                <w:numId w:val="5"/>
              </w:numPr>
              <w:ind w:left="141" w:hanging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История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Дядюков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Д.С.</w:t>
            </w:r>
          </w:p>
          <w:p w:rsidR="00641EBC" w:rsidRPr="0087453F" w:rsidRDefault="00C969F8" w:rsidP="000D5734">
            <w:pPr>
              <w:pStyle w:val="a3"/>
              <w:numPr>
                <w:ilvl w:val="0"/>
                <w:numId w:val="5"/>
              </w:numPr>
              <w:ind w:left="141" w:hanging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Таксир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Е.К.</w:t>
            </w:r>
            <w:r w:rsidR="00641EBC" w:rsidRPr="0087453F">
              <w:rPr>
                <w:rFonts w:ascii="Times New Roman" w:hAnsi="Times New Roman" w:cs="Times New Roman"/>
                <w:sz w:val="20"/>
                <w:szCs w:val="20"/>
              </w:rPr>
              <w:t xml:space="preserve"> – досуговая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школе</w:t>
            </w:r>
          </w:p>
          <w:p w:rsidR="00641EBC" w:rsidRPr="0087453F" w:rsidRDefault="00641EBC" w:rsidP="000D5734">
            <w:pPr>
              <w:pStyle w:val="a3"/>
              <w:numPr>
                <w:ilvl w:val="0"/>
                <w:numId w:val="5"/>
              </w:numPr>
              <w:ind w:left="141" w:hanging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53F">
              <w:rPr>
                <w:rFonts w:ascii="Times New Roman" w:hAnsi="Times New Roman" w:cs="Times New Roman"/>
                <w:sz w:val="20"/>
                <w:szCs w:val="20"/>
              </w:rPr>
              <w:t>Стол пр</w:t>
            </w:r>
            <w:r w:rsidR="008974CC">
              <w:rPr>
                <w:rFonts w:ascii="Times New Roman" w:hAnsi="Times New Roman" w:cs="Times New Roman"/>
                <w:sz w:val="20"/>
                <w:szCs w:val="20"/>
              </w:rPr>
              <w:t>едложений и пожеланий, вопросов   Артемьева Марина Альбертовна</w:t>
            </w:r>
            <w:r w:rsidR="00B5522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B5522E">
              <w:rPr>
                <w:rFonts w:ascii="Times New Roman" w:hAnsi="Times New Roman" w:cs="Times New Roman"/>
                <w:sz w:val="20"/>
                <w:szCs w:val="20"/>
              </w:rPr>
              <w:t>Кузвачева</w:t>
            </w:r>
            <w:proofErr w:type="spellEnd"/>
            <w:r w:rsidR="00B5522E">
              <w:rPr>
                <w:rFonts w:ascii="Times New Roman" w:hAnsi="Times New Roman" w:cs="Times New Roman"/>
                <w:sz w:val="20"/>
                <w:szCs w:val="20"/>
              </w:rPr>
              <w:t xml:space="preserve"> И.Л.</w:t>
            </w:r>
          </w:p>
          <w:p w:rsidR="00641EBC" w:rsidRPr="0087453F" w:rsidRDefault="00641EBC" w:rsidP="000D5734">
            <w:pPr>
              <w:pStyle w:val="a3"/>
              <w:numPr>
                <w:ilvl w:val="0"/>
                <w:numId w:val="5"/>
              </w:numPr>
              <w:ind w:left="141" w:hanging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53F">
              <w:rPr>
                <w:rFonts w:ascii="Times New Roman" w:hAnsi="Times New Roman" w:cs="Times New Roman"/>
                <w:sz w:val="20"/>
                <w:szCs w:val="20"/>
              </w:rPr>
              <w:t>Очевидцы – ученики 10-11 классов</w:t>
            </w:r>
            <w:r w:rsidR="008974C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B2515F">
              <w:rPr>
                <w:rFonts w:ascii="Times New Roman" w:hAnsi="Times New Roman" w:cs="Times New Roman"/>
                <w:sz w:val="20"/>
                <w:szCs w:val="20"/>
              </w:rPr>
              <w:t>учитель математики, классный руководитель 10 класса.</w:t>
            </w:r>
          </w:p>
          <w:p w:rsidR="00641EBC" w:rsidRPr="00C969F8" w:rsidRDefault="00C969F8" w:rsidP="00DE4A1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035A9" w:rsidRPr="0087453F" w:rsidTr="00B2515F">
        <w:tc>
          <w:tcPr>
            <w:tcW w:w="1843" w:type="dxa"/>
          </w:tcPr>
          <w:p w:rsidR="007035A9" w:rsidRDefault="007035A9" w:rsidP="007035A9">
            <w:pPr>
              <w:pStyle w:val="a3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этап: Работа над созданием карты.</w:t>
            </w:r>
          </w:p>
        </w:tc>
        <w:tc>
          <w:tcPr>
            <w:tcW w:w="1418" w:type="dxa"/>
          </w:tcPr>
          <w:p w:rsidR="007035A9" w:rsidRDefault="007035A9" w:rsidP="00BA3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11.25-12-25</w:t>
            </w:r>
          </w:p>
        </w:tc>
        <w:tc>
          <w:tcPr>
            <w:tcW w:w="4677" w:type="dxa"/>
          </w:tcPr>
          <w:p w:rsidR="007035A9" w:rsidRPr="0087453F" w:rsidRDefault="007035A9" w:rsidP="000F1F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Создание образовательной карты в группах или индивидуально, обращаются за консультацией 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тьютору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7035A9" w:rsidRDefault="007035A9" w:rsidP="000D57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 9 классов:</w:t>
            </w:r>
          </w:p>
          <w:p w:rsidR="007035A9" w:rsidRDefault="007035A9" w:rsidP="000D57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Герасимова Е.А., Лаптева И.Е.,</w:t>
            </w:r>
          </w:p>
          <w:p w:rsidR="007035A9" w:rsidRDefault="007035A9" w:rsidP="000D57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Артемьева М.А., Русских Е.Г., Калмыкова В.В.</w:t>
            </w:r>
          </w:p>
          <w:p w:rsidR="007035A9" w:rsidRPr="0087453F" w:rsidRDefault="007035A9" w:rsidP="000D57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35A9" w:rsidRPr="0087453F" w:rsidTr="00B2515F">
        <w:tc>
          <w:tcPr>
            <w:tcW w:w="1843" w:type="dxa"/>
          </w:tcPr>
          <w:p w:rsidR="007035A9" w:rsidRDefault="007035A9" w:rsidP="00B2515F">
            <w:pPr>
              <w:pStyle w:val="a3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 этап: Защита карт.</w:t>
            </w:r>
          </w:p>
        </w:tc>
        <w:tc>
          <w:tcPr>
            <w:tcW w:w="1418" w:type="dxa"/>
          </w:tcPr>
          <w:p w:rsidR="007035A9" w:rsidRDefault="007035A9" w:rsidP="00BA3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  <w:r w:rsidR="00576A36">
              <w:rPr>
                <w:rFonts w:ascii="Times New Roman" w:hAnsi="Times New Roman" w:cs="Times New Roman"/>
                <w:sz w:val="20"/>
                <w:szCs w:val="20"/>
              </w:rPr>
              <w:t>30- 13.20</w:t>
            </w:r>
          </w:p>
        </w:tc>
        <w:tc>
          <w:tcPr>
            <w:tcW w:w="4677" w:type="dxa"/>
          </w:tcPr>
          <w:p w:rsidR="007035A9" w:rsidRPr="0087453F" w:rsidRDefault="00576A36" w:rsidP="000F1F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Вывешивание карт в актовом зале, публичная защита карт. Экспертиза карт. </w:t>
            </w:r>
          </w:p>
        </w:tc>
        <w:tc>
          <w:tcPr>
            <w:tcW w:w="2835" w:type="dxa"/>
          </w:tcPr>
          <w:p w:rsidR="00576A36" w:rsidRDefault="00576A36" w:rsidP="00576A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 9 классов:</w:t>
            </w:r>
          </w:p>
          <w:p w:rsidR="00576A36" w:rsidRDefault="00576A36" w:rsidP="00576A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Герасимова Е.А., Лаптева И.Е.,</w:t>
            </w:r>
          </w:p>
          <w:p w:rsidR="00576A36" w:rsidRDefault="00576A36" w:rsidP="00576A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Артемьева М.А., Русских Е.Г., Калмыкова В.В.</w:t>
            </w:r>
          </w:p>
          <w:p w:rsidR="007035A9" w:rsidRPr="0087453F" w:rsidRDefault="007035A9" w:rsidP="000D57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6A36" w:rsidRPr="0087453F" w:rsidTr="00B2515F">
        <w:tc>
          <w:tcPr>
            <w:tcW w:w="1843" w:type="dxa"/>
          </w:tcPr>
          <w:p w:rsidR="00576A36" w:rsidRDefault="00576A36" w:rsidP="00B2515F">
            <w:pPr>
              <w:pStyle w:val="a3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этап: Работа экспертов. Подведение итогов.</w:t>
            </w:r>
          </w:p>
        </w:tc>
        <w:tc>
          <w:tcPr>
            <w:tcW w:w="1418" w:type="dxa"/>
          </w:tcPr>
          <w:p w:rsidR="00576A36" w:rsidRDefault="00576A36" w:rsidP="00BA3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13.20-13.40</w:t>
            </w:r>
          </w:p>
        </w:tc>
        <w:tc>
          <w:tcPr>
            <w:tcW w:w="4677" w:type="dxa"/>
          </w:tcPr>
          <w:p w:rsidR="00576A36" w:rsidRDefault="00576A36" w:rsidP="000F1F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Свод результатов экспертизы. Создание рейтинга образовательных карт.</w:t>
            </w:r>
          </w:p>
        </w:tc>
        <w:tc>
          <w:tcPr>
            <w:tcW w:w="2835" w:type="dxa"/>
          </w:tcPr>
          <w:p w:rsidR="00576A36" w:rsidRDefault="00576A36" w:rsidP="00576A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Поспелова Н.И., учитель физики</w:t>
            </w:r>
          </w:p>
          <w:p w:rsidR="00576A36" w:rsidRDefault="00576A36" w:rsidP="00576A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Тюмина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М.В., заместитель директора по НМР</w:t>
            </w:r>
          </w:p>
        </w:tc>
      </w:tr>
      <w:tr w:rsidR="00641EBC" w:rsidRPr="0087453F" w:rsidTr="00B2515F">
        <w:tc>
          <w:tcPr>
            <w:tcW w:w="1843" w:type="dxa"/>
          </w:tcPr>
          <w:p w:rsidR="00641EBC" w:rsidRPr="0087453F" w:rsidRDefault="00DE4A1F" w:rsidP="00DE4A1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Классный час для обучающихся 9 классов.</w:t>
            </w:r>
          </w:p>
        </w:tc>
        <w:tc>
          <w:tcPr>
            <w:tcW w:w="1418" w:type="dxa"/>
          </w:tcPr>
          <w:p w:rsidR="00641EBC" w:rsidRPr="0087453F" w:rsidRDefault="000217CE" w:rsidP="00C969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22-26</w:t>
            </w:r>
            <w:r w:rsidR="00C969F8">
              <w:rPr>
                <w:rFonts w:ascii="Times New Roman" w:hAnsi="Times New Roman" w:cs="Times New Roman"/>
                <w:sz w:val="20"/>
                <w:szCs w:val="20"/>
              </w:rPr>
              <w:t xml:space="preserve"> апреля </w:t>
            </w:r>
          </w:p>
        </w:tc>
        <w:tc>
          <w:tcPr>
            <w:tcW w:w="4677" w:type="dxa"/>
          </w:tcPr>
          <w:p w:rsidR="00641EBC" w:rsidRPr="0087453F" w:rsidRDefault="00641EBC" w:rsidP="000F1FA2">
            <w:pPr>
              <w:pStyle w:val="a5"/>
              <w:ind w:left="89" w:firstLine="9"/>
              <w:jc w:val="both"/>
              <w:rPr>
                <w:sz w:val="20"/>
                <w:szCs w:val="20"/>
              </w:rPr>
            </w:pPr>
            <w:r w:rsidRPr="0087453F">
              <w:rPr>
                <w:sz w:val="20"/>
                <w:szCs w:val="20"/>
              </w:rPr>
              <w:t xml:space="preserve">Формирование проекта учебного плана, на </w:t>
            </w:r>
            <w:r>
              <w:rPr>
                <w:sz w:val="20"/>
                <w:szCs w:val="20"/>
              </w:rPr>
              <w:t xml:space="preserve">основании </w:t>
            </w:r>
            <w:r w:rsidRPr="0087453F">
              <w:rPr>
                <w:sz w:val="20"/>
                <w:szCs w:val="20"/>
              </w:rPr>
              <w:t>запроса</w:t>
            </w:r>
            <w:r w:rsidR="004449D4">
              <w:rPr>
                <w:sz w:val="20"/>
                <w:szCs w:val="20"/>
              </w:rPr>
              <w:t xml:space="preserve"> обуч</w:t>
            </w:r>
            <w:r w:rsidR="00C969F8">
              <w:rPr>
                <w:sz w:val="20"/>
                <w:szCs w:val="20"/>
              </w:rPr>
              <w:t>ающихся и возможностей ОО</w:t>
            </w:r>
            <w:r w:rsidR="007C5473"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641EBC" w:rsidRDefault="000217CE" w:rsidP="000D57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Кузвачева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И.Л., учитель математики</w:t>
            </w:r>
          </w:p>
          <w:p w:rsidR="000217CE" w:rsidRPr="0087453F" w:rsidRDefault="000217CE" w:rsidP="000D57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D5734" w:rsidRDefault="00731D79" w:rsidP="003C6C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D5734" w:rsidRPr="000D5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Богомоловой Н.А.</w:t>
      </w:r>
      <w:r w:rsidR="000D5734" w:rsidRPr="000D5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классному руководителю 11-А класса,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Шагаловой </w:t>
      </w:r>
      <w:r w:rsidR="000D5734" w:rsidRPr="000D5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Е.А., классному руководителю 10-А класса, обеспечить участие обучающихся в образовательно</w:t>
      </w:r>
      <w:r w:rsidR="007C547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0D5734" w:rsidRPr="000D5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событи</w:t>
      </w:r>
      <w:r w:rsidR="007C5473">
        <w:rPr>
          <w:rFonts w:ascii="Times New Roman" w:eastAsia="Times New Roman" w:hAnsi="Times New Roman" w:cs="Times New Roman"/>
          <w:sz w:val="24"/>
          <w:szCs w:val="24"/>
          <w:lang w:eastAsia="ru-RU"/>
        </w:rPr>
        <w:t>и в качестве очевидцев</w:t>
      </w:r>
      <w:r w:rsidR="000D5734" w:rsidRPr="000D57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5522E" w:rsidRPr="000D5734" w:rsidRDefault="00B5522E" w:rsidP="003C6C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Классным руководителям 9 классов обеспечить участие обучающихся в образовательном событии с 9.30 до 13.40.</w:t>
      </w:r>
    </w:p>
    <w:p w:rsidR="00C969F8" w:rsidRPr="000D5734" w:rsidRDefault="00731D79" w:rsidP="003C6C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C969F8" w:rsidRPr="000D5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974CC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 О.В</w:t>
      </w:r>
      <w:r w:rsidR="00C969F8" w:rsidRPr="000D5734">
        <w:rPr>
          <w:rFonts w:ascii="Times New Roman" w:eastAsia="Times New Roman" w:hAnsi="Times New Roman" w:cs="Times New Roman"/>
          <w:sz w:val="24"/>
          <w:szCs w:val="24"/>
          <w:lang w:eastAsia="ru-RU"/>
        </w:rPr>
        <w:t>., инженеру – обеспечить техническое сопровождение образовательного события (</w:t>
      </w:r>
      <w:r w:rsidR="00030277" w:rsidRPr="000D573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времени, музыкальное сопровождение, технические средства</w:t>
      </w:r>
      <w:r w:rsidR="00C969F8" w:rsidRPr="000D573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030277" w:rsidRPr="000D57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30277" w:rsidRPr="000D5734" w:rsidRDefault="00731D79" w:rsidP="003C6C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30277" w:rsidRPr="000D5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Обуховой Л.А., диспетчеру по расписанию своевременно внести изменения в расписание  уроков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030277" w:rsidRPr="000D5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апреля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030277" w:rsidRPr="000D5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030277" w:rsidRDefault="00731D79" w:rsidP="003C6C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030277" w:rsidRPr="000D5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Букиной М.А.</w:t>
      </w:r>
      <w:r w:rsidR="00030277" w:rsidRPr="000D5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заместителю директора по АХЧ обеспечить подготовку актового зала для проведения обр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азовательного события (</w:t>
      </w:r>
      <w:r w:rsidR="004449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17.00 19 апреля: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мебель – 20 столов, стулья, уборка).</w:t>
      </w:r>
    </w:p>
    <w:p w:rsidR="004449D4" w:rsidRPr="000D5734" w:rsidRDefault="004449D4" w:rsidP="003C6C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 Ким О.В., обеспечить техническое сопровождение образовательного события: проектор, экран, микрофон, музыкальное сопровождение с 10-15 до 11-30.</w:t>
      </w:r>
    </w:p>
    <w:p w:rsidR="00030277" w:rsidRDefault="00731D79" w:rsidP="003C6C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30277" w:rsidRPr="000D5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Освободить от учебных занятий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030277" w:rsidRPr="000D5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апреля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030277" w:rsidRPr="000D5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030277" w:rsidRPr="000D573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5522E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030277" w:rsidRPr="000D5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11-</w:t>
      </w:r>
      <w:r w:rsidR="00B5522E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030277" w:rsidRPr="000D5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 10-А</w:t>
      </w:r>
      <w:r w:rsidR="00576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11-А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класса, </w:t>
      </w:r>
      <w:r w:rsidR="00030277" w:rsidRPr="000D573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тников образовательного события.</w:t>
      </w:r>
    </w:p>
    <w:p w:rsidR="00731D79" w:rsidRDefault="00731D79" w:rsidP="003C6C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1D79" w:rsidRDefault="00731D79" w:rsidP="003C6C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Директор МБОУ СОШ №7                             Д.С.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Дядюков</w:t>
      </w:r>
      <w:proofErr w:type="spellEnd"/>
    </w:p>
    <w:p w:rsidR="0096188D" w:rsidRDefault="0096188D" w:rsidP="003C6C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88D" w:rsidRDefault="0096188D" w:rsidP="003C6C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88D" w:rsidRDefault="0096188D" w:rsidP="003C6C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88D" w:rsidRPr="000D5734" w:rsidRDefault="0096188D" w:rsidP="003C6C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6188D" w:rsidRPr="000D5734" w:rsidSect="00CA3A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4C97"/>
    <w:multiLevelType w:val="hybridMultilevel"/>
    <w:tmpl w:val="D1487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FA0872"/>
    <w:multiLevelType w:val="hybridMultilevel"/>
    <w:tmpl w:val="BD342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69203A"/>
    <w:multiLevelType w:val="hybridMultilevel"/>
    <w:tmpl w:val="DF0457A6"/>
    <w:lvl w:ilvl="0" w:tplc="46F0B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BEE727C"/>
    <w:multiLevelType w:val="hybridMultilevel"/>
    <w:tmpl w:val="6F521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A92005"/>
    <w:multiLevelType w:val="hybridMultilevel"/>
    <w:tmpl w:val="BAE22522"/>
    <w:lvl w:ilvl="0" w:tplc="4FDACF5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745"/>
    <w:rsid w:val="000217CE"/>
    <w:rsid w:val="00030277"/>
    <w:rsid w:val="000D5734"/>
    <w:rsid w:val="000F1FA2"/>
    <w:rsid w:val="00130000"/>
    <w:rsid w:val="00260CF0"/>
    <w:rsid w:val="002B2712"/>
    <w:rsid w:val="002F4745"/>
    <w:rsid w:val="003C6C71"/>
    <w:rsid w:val="004449D4"/>
    <w:rsid w:val="00576A36"/>
    <w:rsid w:val="00641EBC"/>
    <w:rsid w:val="007035A9"/>
    <w:rsid w:val="00731D79"/>
    <w:rsid w:val="00771756"/>
    <w:rsid w:val="007C5473"/>
    <w:rsid w:val="007F74DF"/>
    <w:rsid w:val="0080579C"/>
    <w:rsid w:val="00866497"/>
    <w:rsid w:val="008974CC"/>
    <w:rsid w:val="0096188D"/>
    <w:rsid w:val="00A4619C"/>
    <w:rsid w:val="00A80467"/>
    <w:rsid w:val="00AD57B7"/>
    <w:rsid w:val="00B2515F"/>
    <w:rsid w:val="00B5522E"/>
    <w:rsid w:val="00C969F8"/>
    <w:rsid w:val="00CA3A4E"/>
    <w:rsid w:val="00CE4CB3"/>
    <w:rsid w:val="00DE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1B48A0-C3C3-41DF-A69A-9E9011E7F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745"/>
    <w:pPr>
      <w:ind w:left="720"/>
      <w:contextualSpacing/>
    </w:pPr>
  </w:style>
  <w:style w:type="table" w:styleId="a4">
    <w:name w:val="Table Grid"/>
    <w:basedOn w:val="a1"/>
    <w:rsid w:val="00641E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641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8C1BEB-0294-4625-A995-AAD6BCBD0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lenovo-35</cp:lastModifiedBy>
  <cp:revision>2</cp:revision>
  <cp:lastPrinted>2018-04-26T09:21:00Z</cp:lastPrinted>
  <dcterms:created xsi:type="dcterms:W3CDTF">2019-04-18T12:24:00Z</dcterms:created>
  <dcterms:modified xsi:type="dcterms:W3CDTF">2019-04-18T12:24:00Z</dcterms:modified>
</cp:coreProperties>
</file>